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156" w14:textId="77777777" w:rsidR="00BB23F3" w:rsidRDefault="00BB23F3">
      <w:r w:rsidRPr="00BB23F3">
        <w:t xml:space="preserve">AGENDA: LIBRARY BOARD MEETING </w:t>
      </w:r>
    </w:p>
    <w:p w14:paraId="3BFC0222" w14:textId="77777777" w:rsidR="00BB23F3" w:rsidRDefault="00BB23F3">
      <w:r>
        <w:t>W</w:t>
      </w:r>
      <w:r w:rsidRPr="00BB23F3">
        <w:t xml:space="preserve">ednesday, January 14, 2026 at 5:00 p.m. Sioux Rapids Memorial Library </w:t>
      </w:r>
    </w:p>
    <w:p w14:paraId="3CA93ED2" w14:textId="77777777" w:rsidR="00BB23F3" w:rsidRDefault="00BB23F3">
      <w:r w:rsidRPr="00BB23F3">
        <w:t>CALL THE MEETING TO ORDER APPROVE AGENDA</w:t>
      </w:r>
    </w:p>
    <w:p w14:paraId="643E78D0" w14:textId="77777777" w:rsidR="00BB23F3" w:rsidRDefault="00BB23F3">
      <w:r w:rsidRPr="00BB23F3">
        <w:t xml:space="preserve"> A. Approve minutes from previous meeting </w:t>
      </w:r>
    </w:p>
    <w:p w14:paraId="621420B4" w14:textId="77777777" w:rsidR="00BB23F3" w:rsidRDefault="00BB23F3">
      <w:r w:rsidRPr="00BB23F3">
        <w:t xml:space="preserve">B. Approve monthly bills/financial reports DISCUSSION AND ACTION ITEMS </w:t>
      </w:r>
    </w:p>
    <w:p w14:paraId="22D30780" w14:textId="77777777" w:rsidR="00BB23F3" w:rsidRDefault="00BB23F3">
      <w:r w:rsidRPr="00BB23F3">
        <w:t xml:space="preserve">C. Board CE classes reported </w:t>
      </w:r>
    </w:p>
    <w:p w14:paraId="0F83F36D" w14:textId="28F7E982" w:rsidR="00BB23F3" w:rsidRDefault="00BB23F3">
      <w:r w:rsidRPr="00BB23F3">
        <w:t xml:space="preserve">D. Elect officers for this calendar year </w:t>
      </w:r>
    </w:p>
    <w:p w14:paraId="4998E10C" w14:textId="77777777" w:rsidR="00BB23F3" w:rsidRDefault="00BB23F3">
      <w:r w:rsidRPr="00BB23F3">
        <w:t xml:space="preserve">E. Update on relocation </w:t>
      </w:r>
    </w:p>
    <w:p w14:paraId="23C5BAF7" w14:textId="77777777" w:rsidR="00BB23F3" w:rsidRDefault="00BB23F3">
      <w:r w:rsidRPr="00BB23F3">
        <w:t>F. ADA compliance review—set date to do &amp; what section</w:t>
      </w:r>
    </w:p>
    <w:p w14:paraId="38B63030" w14:textId="77777777" w:rsidR="00BB23F3" w:rsidRDefault="00BB23F3">
      <w:r w:rsidRPr="00BB23F3">
        <w:t xml:space="preserve"> G. Beginning budget for new year</w:t>
      </w:r>
    </w:p>
    <w:p w14:paraId="41B6F8E6" w14:textId="77777777" w:rsidR="00BB23F3" w:rsidRDefault="00BB23F3">
      <w:r w:rsidRPr="00BB23F3">
        <w:t xml:space="preserve"> H. Director reporting </w:t>
      </w:r>
    </w:p>
    <w:p w14:paraId="36D99BF3" w14:textId="77777777" w:rsidR="00BB23F3" w:rsidRDefault="00BB23F3"/>
    <w:p w14:paraId="578CD9ED" w14:textId="237767E6" w:rsidR="00BB23F3" w:rsidRDefault="00BB23F3">
      <w:r w:rsidRPr="00BB23F3">
        <w:t>ADJOURNMENT</w:t>
      </w:r>
    </w:p>
    <w:p w14:paraId="1C6ED6EE" w14:textId="77777777" w:rsidR="006B6F1E" w:rsidRDefault="006B6F1E"/>
    <w:p w14:paraId="7B5DCECE" w14:textId="77777777" w:rsidR="006B6F1E" w:rsidRDefault="006B6F1E"/>
    <w:p w14:paraId="49C7358E" w14:textId="77777777" w:rsidR="006B6F1E" w:rsidRDefault="006B6F1E"/>
    <w:p w14:paraId="142EC789" w14:textId="77777777" w:rsidR="006B6F1E" w:rsidRDefault="006B6F1E"/>
    <w:p w14:paraId="431687F3" w14:textId="77777777" w:rsidR="006B6F1E" w:rsidRDefault="006B6F1E"/>
    <w:p w14:paraId="54E57280" w14:textId="77777777" w:rsidR="006B6F1E" w:rsidRDefault="006B6F1E"/>
    <w:p w14:paraId="512391F3" w14:textId="77777777" w:rsidR="006B6F1E" w:rsidRDefault="006B6F1E"/>
    <w:p w14:paraId="74FFC6E4" w14:textId="77777777" w:rsidR="006B6F1E" w:rsidRDefault="006B6F1E"/>
    <w:p w14:paraId="643D6023" w14:textId="77777777" w:rsidR="006B6F1E" w:rsidRDefault="006B6F1E"/>
    <w:p w14:paraId="45CDC051" w14:textId="77777777" w:rsidR="006B6F1E" w:rsidRDefault="006B6F1E"/>
    <w:p w14:paraId="1D8910F0" w14:textId="77777777" w:rsidR="006B6F1E" w:rsidRDefault="006B6F1E"/>
    <w:p w14:paraId="09FBA0B7" w14:textId="77777777" w:rsidR="006B6F1E" w:rsidRDefault="006B6F1E"/>
    <w:p w14:paraId="68D75E32" w14:textId="77777777" w:rsidR="006B6F1E" w:rsidRDefault="006B6F1E"/>
    <w:p w14:paraId="6D59C764" w14:textId="652BA314" w:rsidR="006B6F1E" w:rsidRDefault="006B6F1E">
      <w:r>
        <w:lastRenderedPageBreak/>
        <w:t xml:space="preserve">Library Board Meeting </w:t>
      </w:r>
    </w:p>
    <w:p w14:paraId="1106C66D" w14:textId="0236B491" w:rsidR="006B6F1E" w:rsidRDefault="006B6F1E">
      <w:r>
        <w:t>Jan. 14</w:t>
      </w:r>
      <w:r w:rsidRPr="006B6F1E">
        <w:rPr>
          <w:vertAlign w:val="superscript"/>
        </w:rPr>
        <w:t>th</w:t>
      </w:r>
      <w:r>
        <w:t>, 2026</w:t>
      </w:r>
    </w:p>
    <w:p w14:paraId="7E86766D" w14:textId="434C7229" w:rsidR="006B6F1E" w:rsidRDefault="006B6F1E">
      <w:r>
        <w:t>Present:  Dorothy, Denise, Suzie, and Lacey</w:t>
      </w:r>
    </w:p>
    <w:p w14:paraId="17B9488F" w14:textId="60A2EC04" w:rsidR="006B6F1E" w:rsidRDefault="006B6F1E">
      <w:r>
        <w:t>Approve Minutes:  Denise approved, Suzie 2</w:t>
      </w:r>
      <w:r w:rsidRPr="006B6F1E">
        <w:rPr>
          <w:vertAlign w:val="superscript"/>
        </w:rPr>
        <w:t>nd</w:t>
      </w:r>
    </w:p>
    <w:p w14:paraId="2CAC8578" w14:textId="546D9187" w:rsidR="006B6F1E" w:rsidRDefault="006B6F1E">
      <w:r>
        <w:t>Approve Monthly Bills:  Denise approved, Suzie 2</w:t>
      </w:r>
      <w:r w:rsidRPr="006B6F1E">
        <w:rPr>
          <w:vertAlign w:val="superscript"/>
        </w:rPr>
        <w:t>nd</w:t>
      </w:r>
    </w:p>
    <w:p w14:paraId="3DF978DC" w14:textId="279BF708" w:rsidR="006B6F1E" w:rsidRDefault="006B6F1E">
      <w:r>
        <w:t>C. Continue Education Classes—none to report</w:t>
      </w:r>
    </w:p>
    <w:p w14:paraId="09EA9DF2" w14:textId="6D0EAA7B" w:rsidR="006B6F1E" w:rsidRDefault="006B6F1E">
      <w:r>
        <w:t>D. Elect officers—Jamie secretary</w:t>
      </w:r>
    </w:p>
    <w:p w14:paraId="664D1051" w14:textId="04F62676" w:rsidR="006B6F1E" w:rsidRDefault="006B6F1E">
      <w:r>
        <w:t>E. Update on relocation:  The city wants to fill in dock –waiting on bid to fill it in for library parking.  Wood at school for shelves</w:t>
      </w:r>
    </w:p>
    <w:p w14:paraId="14D9FC0F" w14:textId="3994E5BA" w:rsidR="006B6F1E" w:rsidRDefault="006B6F1E">
      <w:r>
        <w:t>F. ADA compliance review—2 yrs from now, just need to pick one</w:t>
      </w:r>
    </w:p>
    <w:p w14:paraId="01BB56CE" w14:textId="7F6483B9" w:rsidR="006B6F1E" w:rsidRDefault="006B6F1E">
      <w:r>
        <w:t>G. Begin budget for new year—will work on next month.</w:t>
      </w:r>
    </w:p>
    <w:p w14:paraId="7BA3A207" w14:textId="2F088F6A" w:rsidR="006B6F1E" w:rsidRDefault="006B6F1E">
      <w:r>
        <w:t>Director Report:</w:t>
      </w:r>
    </w:p>
    <w:p w14:paraId="2456EDB4" w14:textId="66F8F5CA" w:rsidR="006B6F1E" w:rsidRDefault="006B6F1E">
      <w:r>
        <w:t>Gnome class had 22 in attendance.  An</w:t>
      </w:r>
      <w:r w:rsidR="00677667">
        <w:t>other class will be Feb. 28</w:t>
      </w:r>
      <w:r w:rsidR="00677667" w:rsidRPr="00677667">
        <w:rPr>
          <w:vertAlign w:val="superscript"/>
        </w:rPr>
        <w:t>th</w:t>
      </w:r>
      <w:r w:rsidR="00677667">
        <w:t>.</w:t>
      </w:r>
    </w:p>
    <w:p w14:paraId="52961229" w14:textId="00BD40D5" w:rsidR="00677667" w:rsidRDefault="00677667">
      <w:r>
        <w:t xml:space="preserve">Maryanne from state library will attend a future board meeting to talk about  board training. </w:t>
      </w:r>
    </w:p>
    <w:p w14:paraId="6655D6E3" w14:textId="597AA5D5" w:rsidR="00677667" w:rsidRDefault="00677667">
      <w:r>
        <w:t>Daddy/Daughter and Mother/Son Dance will be in the Spring April 11</w:t>
      </w:r>
      <w:r w:rsidRPr="00677667">
        <w:rPr>
          <w:vertAlign w:val="superscript"/>
        </w:rPr>
        <w:t>th</w:t>
      </w:r>
      <w:r>
        <w:t>.  $20 per family.  I will talk to Emily about doing the photo booth. I will be giving out prizes this year.   The theme is Hollywood.</w:t>
      </w:r>
    </w:p>
    <w:p w14:paraId="0A1D5837" w14:textId="737B95DA" w:rsidR="00677667" w:rsidRDefault="00677667">
      <w:r>
        <w:t>Read across America:  Will do bingo at the library.</w:t>
      </w:r>
    </w:p>
    <w:p w14:paraId="52E25C0C" w14:textId="0D3A6926" w:rsidR="00677667" w:rsidRDefault="00677667">
      <w:r>
        <w:t>Summer Reading:  Bingo and have 2 programs scheduled for June 3</w:t>
      </w:r>
      <w:r w:rsidRPr="00677667">
        <w:rPr>
          <w:vertAlign w:val="superscript"/>
        </w:rPr>
        <w:t>rd</w:t>
      </w:r>
      <w:r>
        <w:t xml:space="preserve"> and June 17</w:t>
      </w:r>
      <w:r w:rsidRPr="00677667">
        <w:rPr>
          <w:vertAlign w:val="superscript"/>
        </w:rPr>
        <w:t>th</w:t>
      </w:r>
      <w:r>
        <w:t xml:space="preserve"> with BV County Conservation. </w:t>
      </w:r>
    </w:p>
    <w:p w14:paraId="05D23613" w14:textId="4B4CB396" w:rsidR="00677667" w:rsidRDefault="00677667">
      <w:r>
        <w:t>I have head nothing from Keith Stoeber.</w:t>
      </w:r>
    </w:p>
    <w:p w14:paraId="24614FA4" w14:textId="561052FE" w:rsidR="00677667" w:rsidRDefault="00677667">
      <w:r>
        <w:t xml:space="preserve">Adjournment:  </w:t>
      </w:r>
      <w:proofErr w:type="spellStart"/>
      <w:r>
        <w:t>5:34pm</w:t>
      </w:r>
      <w:proofErr w:type="spellEnd"/>
      <w:r>
        <w:t>.</w:t>
      </w:r>
    </w:p>
    <w:sectPr w:rsidR="0067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3"/>
    <w:rsid w:val="00110DD0"/>
    <w:rsid w:val="00453C80"/>
    <w:rsid w:val="00677667"/>
    <w:rsid w:val="006B6F1E"/>
    <w:rsid w:val="00B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F4AF"/>
  <w15:chartTrackingRefBased/>
  <w15:docId w15:val="{C09A9F11-2A86-4F0D-AA59-3730EB04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2</cp:revision>
  <dcterms:created xsi:type="dcterms:W3CDTF">2026-01-12T21:56:00Z</dcterms:created>
  <dcterms:modified xsi:type="dcterms:W3CDTF">2026-01-15T18:58:00Z</dcterms:modified>
</cp:coreProperties>
</file>